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BB" w:rsidRDefault="00D723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КГБОУ «</w:t>
      </w:r>
      <w:proofErr w:type="spellStart"/>
      <w:r>
        <w:rPr>
          <w:sz w:val="24"/>
          <w:szCs w:val="24"/>
        </w:rPr>
        <w:t>Заринская</w:t>
      </w:r>
      <w:proofErr w:type="spellEnd"/>
      <w:r>
        <w:rPr>
          <w:sz w:val="24"/>
          <w:szCs w:val="24"/>
        </w:rPr>
        <w:t xml:space="preserve"> общеобразовательная школа-интернат»</w:t>
      </w:r>
    </w:p>
    <w:p w:rsidR="00D723B2" w:rsidRDefault="00D72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</w:t>
      </w:r>
      <w:proofErr w:type="spellStart"/>
      <w:r w:rsidR="00946D75"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</w:rPr>
        <w:t xml:space="preserve"> - педагогиче</w:t>
      </w:r>
      <w:r w:rsidR="00946D7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кая помощь детям с нарушением   </w:t>
      </w:r>
    </w:p>
    <w:p w:rsidR="00D723B2" w:rsidRDefault="00D72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интеллектуального развития» </w:t>
      </w:r>
    </w:p>
    <w:p w:rsidR="00096843" w:rsidRDefault="00D723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Автор статьи считает, что современные достижения в медицине позволяют уже </w:t>
      </w:r>
      <w:proofErr w:type="gramStart"/>
      <w:r>
        <w:rPr>
          <w:i/>
          <w:sz w:val="24"/>
          <w:szCs w:val="24"/>
        </w:rPr>
        <w:t>в первые</w:t>
      </w:r>
      <w:proofErr w:type="gramEnd"/>
      <w:r>
        <w:rPr>
          <w:i/>
          <w:sz w:val="24"/>
          <w:szCs w:val="24"/>
        </w:rPr>
        <w:t xml:space="preserve"> месяцы жизни</w:t>
      </w:r>
      <w:r w:rsidR="00096843">
        <w:rPr>
          <w:i/>
          <w:sz w:val="24"/>
          <w:szCs w:val="24"/>
        </w:rPr>
        <w:t xml:space="preserve"> ребёнка обнаружить даже лёгкие функциональные нарушения здоровья и оказывать современную, дифференцированную, высокотехнологическую помощь детям с нарушением в развитии.</w:t>
      </w:r>
    </w:p>
    <w:p w:rsidR="00096843" w:rsidRDefault="0009684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Составила: </w:t>
      </w:r>
      <w:proofErr w:type="spellStart"/>
      <w:r>
        <w:rPr>
          <w:sz w:val="24"/>
          <w:szCs w:val="24"/>
        </w:rPr>
        <w:t>Бичина</w:t>
      </w:r>
      <w:proofErr w:type="spellEnd"/>
      <w:r>
        <w:rPr>
          <w:sz w:val="24"/>
          <w:szCs w:val="24"/>
        </w:rPr>
        <w:t xml:space="preserve"> Л.И., воспитатель.</w:t>
      </w:r>
    </w:p>
    <w:p w:rsidR="00770D0C" w:rsidRDefault="0009684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В связи с демографическим кризисом в стране и прогрессирующим ухудшение состояния здоровья подрастающего поколения правительством России реализуются долговременные государственные программы охраны материнства и детства, предлагающие, в том числе, разработку научно-</w:t>
      </w:r>
      <w:proofErr w:type="gramStart"/>
      <w:r>
        <w:rPr>
          <w:sz w:val="24"/>
          <w:szCs w:val="24"/>
        </w:rPr>
        <w:t>методических подходов</w:t>
      </w:r>
      <w:proofErr w:type="gramEnd"/>
      <w:r>
        <w:rPr>
          <w:sz w:val="24"/>
          <w:szCs w:val="24"/>
        </w:rPr>
        <w:t xml:space="preserve"> к организации ранней реабилитационной и коррекционной помощи детям с нарушением психофизического развития. Статистические данные свидетельствуют об увеличении числа детей с ограниченными возможностями здоровья, которым была установлена инвалидность в первые три года жизни.</w:t>
      </w:r>
      <w:r w:rsidR="00D723B2" w:rsidRPr="00D723B2">
        <w:rPr>
          <w:b/>
          <w:sz w:val="28"/>
          <w:szCs w:val="28"/>
        </w:rPr>
        <w:t xml:space="preserve"> </w:t>
      </w:r>
    </w:p>
    <w:p w:rsidR="009C78C5" w:rsidRDefault="00770D0C">
      <w:pPr>
        <w:rPr>
          <w:sz w:val="24"/>
          <w:szCs w:val="24"/>
        </w:rPr>
      </w:pPr>
      <w:r w:rsidRPr="00770D0C">
        <w:rPr>
          <w:sz w:val="24"/>
          <w:szCs w:val="24"/>
        </w:rPr>
        <w:t xml:space="preserve">  </w:t>
      </w:r>
      <w:r w:rsidR="00096843" w:rsidRPr="00770D0C">
        <w:rPr>
          <w:sz w:val="24"/>
          <w:szCs w:val="24"/>
        </w:rPr>
        <w:t>Среди причин детской инвалидности первое место занимают врождённые аномалии (</w:t>
      </w:r>
      <w:r>
        <w:rPr>
          <w:sz w:val="24"/>
          <w:szCs w:val="24"/>
        </w:rPr>
        <w:t>пороки) развития, что составляет четверть всех причин инвалидности. Среди врождённых аномалий развития наибольший процент составляют пороки развития головного мозга и центральной нервной системы.</w:t>
      </w:r>
      <w:r w:rsidR="00D723B2" w:rsidRPr="00770D0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Обоснованные медико-биологические приоритеты в сложившейся традиционной системе комплексной реабилитации детей с патологией ЦНС определяются необходимостью решения задач жизнеобеспечения ребёнка, максимально возможной компенсации нарушенных функций уже на ранних этапах онтогенеза. Очевидно, что нарушения функционирования органов и систем детского организма, и прежде всего, ЦНС, неизбежно </w:t>
      </w:r>
      <w:proofErr w:type="gramStart"/>
      <w:r>
        <w:rPr>
          <w:sz w:val="24"/>
          <w:szCs w:val="24"/>
        </w:rPr>
        <w:t>сказывается на процесс</w:t>
      </w:r>
      <w:proofErr w:type="gramEnd"/>
      <w:r>
        <w:rPr>
          <w:sz w:val="24"/>
          <w:szCs w:val="24"/>
        </w:rPr>
        <w:t xml:space="preserve"> психического развития ребёнка. Исходя из понимания единства биологического и социального в этом процессе, очевидно и другое:</w:t>
      </w:r>
      <w:r w:rsidR="009C78C5">
        <w:rPr>
          <w:sz w:val="24"/>
          <w:szCs w:val="24"/>
        </w:rPr>
        <w:t xml:space="preserve"> система восстановительной помощи ребёнка должна </w:t>
      </w:r>
      <w:proofErr w:type="gramStart"/>
      <w:r w:rsidR="009C78C5">
        <w:rPr>
          <w:sz w:val="24"/>
          <w:szCs w:val="24"/>
        </w:rPr>
        <w:t>быть</w:t>
      </w:r>
      <w:proofErr w:type="gramEnd"/>
      <w:r w:rsidR="009C78C5">
        <w:rPr>
          <w:sz w:val="24"/>
          <w:szCs w:val="24"/>
        </w:rPr>
        <w:t xml:space="preserve"> построена в виде комплексного воздействия на органическую природу, так и на социально составляющую психического развития. Однако, по данным научного Центра Здоровья детей РАМН, средствами психолого0педагогического воздействия в системе ранней реабилитации до сих пор отводится малозначимая второстепенная роль.</w:t>
      </w:r>
    </w:p>
    <w:p w:rsidR="00115B03" w:rsidRDefault="009C78C5">
      <w:pPr>
        <w:rPr>
          <w:sz w:val="24"/>
          <w:szCs w:val="24"/>
        </w:rPr>
      </w:pPr>
      <w:r>
        <w:rPr>
          <w:sz w:val="24"/>
          <w:szCs w:val="24"/>
        </w:rPr>
        <w:t xml:space="preserve">   Специальные педагогические технологии развития познавательного потенциала ребёнка подменяются, чаще всего, так называемой логопедической коррекцией, направленной на нормализацию тонуса артикуляционной мускулатуры и развитие речевой активности, значительно реже организуются занятия по развитию восприятия и основных видов детской деятельности. Родители в качестве активных участников реабилитационного процесса, к работе, как правило, не привлекаются, и, в лучшем случае, получают общие рекомендации</w:t>
      </w:r>
      <w:r w:rsidR="00115B03">
        <w:rPr>
          <w:sz w:val="24"/>
          <w:szCs w:val="24"/>
        </w:rPr>
        <w:t xml:space="preserve"> по уходу и наблюдению за ребёнком.</w:t>
      </w:r>
    </w:p>
    <w:p w:rsidR="00115B03" w:rsidRDefault="00115B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Методы психолого-педагогического воздействия не указаны в государственном стандарте лечебной медико-социальной помощи детскому населению. Поэтому решение о необходимости применения методов психолого-педагогического воздействия в системе комплексной реабилитации принимается руководством конкретного медицинского учреждения, исходящего, как правило, из приоритетов улучшения </w:t>
      </w:r>
      <w:proofErr w:type="spellStart"/>
      <w:r>
        <w:rPr>
          <w:sz w:val="24"/>
          <w:szCs w:val="24"/>
        </w:rPr>
        <w:t>невралогического</w:t>
      </w:r>
      <w:proofErr w:type="spellEnd"/>
      <w:r>
        <w:rPr>
          <w:sz w:val="24"/>
          <w:szCs w:val="24"/>
        </w:rPr>
        <w:t xml:space="preserve"> статуса ребёнка.</w:t>
      </w:r>
      <w:r w:rsidR="00D723B2" w:rsidRPr="00770D0C">
        <w:rPr>
          <w:sz w:val="24"/>
          <w:szCs w:val="24"/>
        </w:rPr>
        <w:t xml:space="preserve"> </w:t>
      </w:r>
      <w:r>
        <w:rPr>
          <w:sz w:val="24"/>
          <w:szCs w:val="24"/>
        </w:rPr>
        <w:t>Продвижение же его в психическом и социальном развитии рассматривается как естественная производная от общего состояния здоровья. Подобный подход отрицательно сказывается на ходе познавательного развития больного ребёнка, повышает риск возникновения у него эмоционально-поведенческих расстройств, не создаёт условий для успешной социализации.</w:t>
      </w:r>
    </w:p>
    <w:p w:rsidR="00FE444B" w:rsidRDefault="00115B0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E444B">
        <w:rPr>
          <w:sz w:val="24"/>
          <w:szCs w:val="24"/>
        </w:rPr>
        <w:t>Таким образом, существующая система комплексной реабилитации детей раннего возраста не уделяет должного внимания познавательному, психосоциальному развитию ребёнка, которое должно стимулироваться и направляться средствами коррекционно-развивающей педагогики. Перспективы решения этой проблемы связываются с необходимостью изучения особенностей психического развития детей с разной степенью тяжести ЦНС и определение на этой основе содержания направлений форм и методов коррекционно-педагогического воздействия, продуктивно дополняющих мероприятия медицинского характера в процессе комплексной реабилитации ребёнка.</w:t>
      </w:r>
    </w:p>
    <w:p w:rsidR="00B056FB" w:rsidRDefault="00FE444B">
      <w:pPr>
        <w:rPr>
          <w:sz w:val="24"/>
          <w:szCs w:val="24"/>
        </w:rPr>
      </w:pPr>
      <w:r>
        <w:rPr>
          <w:sz w:val="24"/>
          <w:szCs w:val="24"/>
        </w:rPr>
        <w:t xml:space="preserve">   Предполагается, что применение современных методов коррекционной педагогики в процессе лечения детей с ограниченными возможностями здоровья на протяжении всего периода детства, своевременное создание специальных развивающих средовых условий будет способствовать удовлетворению</w:t>
      </w:r>
      <w:r w:rsidR="00B056FB">
        <w:rPr>
          <w:sz w:val="24"/>
          <w:szCs w:val="24"/>
        </w:rPr>
        <w:t xml:space="preserve"> специальных образовательных потребностей детей, позволяют предотвратить или хотя бы смягчить проявления у них вторичных отклонений в развитии. На основании анализа данных, изучения хода психического развития детей была разработана и апробирована модель ранней коррекционно-педагогической помощи, которая с 2008 года внедрена в практику работы. Эта система включает в себя три этапа: 1 – родильный дом, 2 – отделения выхаживания новорождённых детей, 3 – отделение восстановительного лечения с нервными болезнями и патологией ЦНС.</w:t>
      </w:r>
    </w:p>
    <w:p w:rsidR="00EE569E" w:rsidRDefault="00B056FB">
      <w:pPr>
        <w:rPr>
          <w:sz w:val="24"/>
          <w:szCs w:val="24"/>
        </w:rPr>
      </w:pPr>
      <w:r>
        <w:rPr>
          <w:sz w:val="24"/>
          <w:szCs w:val="24"/>
        </w:rPr>
        <w:t xml:space="preserve">   Так на втором этапе реабилитации целью коррекционно-педагогической работы является создание благоприятного сенсорного окружения для малыша с целью активизации его первых ориентировочных реакций. Коррекционно-педагогический проце</w:t>
      </w:r>
      <w:proofErr w:type="gramStart"/>
      <w:r>
        <w:rPr>
          <w:sz w:val="24"/>
          <w:szCs w:val="24"/>
        </w:rPr>
        <w:t>сс вкл</w:t>
      </w:r>
      <w:proofErr w:type="gramEnd"/>
      <w:r>
        <w:rPr>
          <w:sz w:val="24"/>
          <w:szCs w:val="24"/>
        </w:rPr>
        <w:t>ючает в себя диагностическое обследование, наблюдение, разработку индивидуальной педагогической программы и её реализацию в форме индивидуальных занятий с ребёнком,</w:t>
      </w:r>
      <w:r w:rsidR="00EE569E">
        <w:rPr>
          <w:sz w:val="24"/>
          <w:szCs w:val="24"/>
        </w:rPr>
        <w:t xml:space="preserve"> семейного консультирования, лекций, бесед с близкими людьми  для ученика.</w:t>
      </w:r>
    </w:p>
    <w:p w:rsidR="00EE569E" w:rsidRDefault="00EE569E">
      <w:pPr>
        <w:rPr>
          <w:sz w:val="24"/>
          <w:szCs w:val="24"/>
        </w:rPr>
      </w:pPr>
      <w:r>
        <w:rPr>
          <w:sz w:val="24"/>
          <w:szCs w:val="24"/>
        </w:rPr>
        <w:t xml:space="preserve">   На третьем этапе происходит реабилитация восстановления здоровья ребёнка. Она организуется в условиях дневного или круглосуточного стационара.</w:t>
      </w:r>
    </w:p>
    <w:p w:rsidR="00677BE4" w:rsidRDefault="00EE569E">
      <w:pPr>
        <w:rPr>
          <w:sz w:val="24"/>
          <w:szCs w:val="24"/>
        </w:rPr>
      </w:pPr>
      <w:r>
        <w:rPr>
          <w:sz w:val="24"/>
          <w:szCs w:val="24"/>
        </w:rPr>
        <w:t xml:space="preserve">   На основе анализа особенностей основных линий развития (сенсорной, физической, речевой и социальной) было установлено, что темп перехода с  одного</w:t>
      </w:r>
      <w:r w:rsidR="00B05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психологического </w:t>
      </w:r>
      <w:r>
        <w:rPr>
          <w:sz w:val="24"/>
          <w:szCs w:val="24"/>
        </w:rPr>
        <w:lastRenderedPageBreak/>
        <w:t>возраста на другой задерживается с различной степенью темпов: нормальный, выражено задержанный темп развития, грубо выраженный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Систематическое исследование коррекционно-педагогических технологий в процессе лечения и воспит</w:t>
      </w:r>
      <w:r w:rsidR="00677BE4">
        <w:rPr>
          <w:sz w:val="24"/>
          <w:szCs w:val="24"/>
        </w:rPr>
        <w:t>ания ребёнка позволяет в течение</w:t>
      </w:r>
      <w:r>
        <w:rPr>
          <w:sz w:val="24"/>
          <w:szCs w:val="24"/>
        </w:rPr>
        <w:t xml:space="preserve"> одного возрастного этапа</w:t>
      </w:r>
      <w:r w:rsidR="00677BE4">
        <w:rPr>
          <w:sz w:val="24"/>
          <w:szCs w:val="24"/>
        </w:rPr>
        <w:t xml:space="preserve"> актуализировать потенциальные возможности ребёнка.</w:t>
      </w:r>
      <w:r w:rsidR="00FE444B">
        <w:rPr>
          <w:sz w:val="24"/>
          <w:szCs w:val="24"/>
        </w:rPr>
        <w:t xml:space="preserve"> </w:t>
      </w:r>
      <w:r w:rsidR="00D723B2" w:rsidRPr="00770D0C">
        <w:rPr>
          <w:sz w:val="24"/>
          <w:szCs w:val="24"/>
        </w:rPr>
        <w:t xml:space="preserve"> </w:t>
      </w:r>
      <w:r w:rsidR="00677BE4">
        <w:rPr>
          <w:sz w:val="24"/>
          <w:szCs w:val="24"/>
        </w:rPr>
        <w:t>Для осуществления контроля эффективности коррекционного воздействия повторное обследование с нормальным темпом психического развития через 1 1,5 месяцев,</w:t>
      </w:r>
      <w:r w:rsidR="00D723B2" w:rsidRPr="00770D0C">
        <w:rPr>
          <w:sz w:val="24"/>
          <w:szCs w:val="24"/>
        </w:rPr>
        <w:t xml:space="preserve">  </w:t>
      </w:r>
      <w:r w:rsidR="00677BE4">
        <w:rPr>
          <w:sz w:val="24"/>
          <w:szCs w:val="24"/>
        </w:rPr>
        <w:t xml:space="preserve">при </w:t>
      </w:r>
      <w:proofErr w:type="gramStart"/>
      <w:r w:rsidR="00677BE4">
        <w:rPr>
          <w:sz w:val="24"/>
          <w:szCs w:val="24"/>
        </w:rPr>
        <w:t>задержанном</w:t>
      </w:r>
      <w:proofErr w:type="gramEnd"/>
      <w:r w:rsidR="00677BE4">
        <w:rPr>
          <w:sz w:val="24"/>
          <w:szCs w:val="24"/>
        </w:rPr>
        <w:t xml:space="preserve"> – через 3 месяца, при выражено задержанном – спустя 4-5 месяцев.</w:t>
      </w:r>
    </w:p>
    <w:p w:rsidR="00677BE4" w:rsidRDefault="00677BE4">
      <w:pPr>
        <w:rPr>
          <w:sz w:val="24"/>
          <w:szCs w:val="24"/>
        </w:rPr>
      </w:pPr>
      <w:r>
        <w:rPr>
          <w:sz w:val="24"/>
          <w:szCs w:val="24"/>
        </w:rPr>
        <w:t xml:space="preserve">   Такая периодичность мониторинга темпа усвоения нового обеспечивает возможность оценки динамики психического развития, внесение своевременных изменений в содержание работы, методов и приёмов коррекционно-педагогического воздействия.</w:t>
      </w:r>
      <w:r w:rsidR="00D723B2" w:rsidRPr="00770D0C">
        <w:rPr>
          <w:sz w:val="24"/>
          <w:szCs w:val="24"/>
        </w:rPr>
        <w:t xml:space="preserve"> </w:t>
      </w:r>
    </w:p>
    <w:p w:rsidR="00677BE4" w:rsidRDefault="00677BE4">
      <w:pPr>
        <w:rPr>
          <w:sz w:val="24"/>
          <w:szCs w:val="24"/>
        </w:rPr>
      </w:pPr>
      <w:r>
        <w:rPr>
          <w:sz w:val="24"/>
          <w:szCs w:val="24"/>
        </w:rPr>
        <w:t xml:space="preserve">   Благодаря комплексной </w:t>
      </w:r>
      <w:proofErr w:type="spellStart"/>
      <w:r>
        <w:rPr>
          <w:sz w:val="24"/>
          <w:szCs w:val="24"/>
        </w:rPr>
        <w:t>медико-психолого-педагогической</w:t>
      </w:r>
      <w:proofErr w:type="spellEnd"/>
      <w:r>
        <w:rPr>
          <w:sz w:val="24"/>
          <w:szCs w:val="24"/>
        </w:rPr>
        <w:t xml:space="preserve"> помощи у детей с ЦНС удаётся достичь стабилизации состояния здоровья, а в результате раннего включения педагогических технологий позволяет повысить уровень самостоятельной социальной активности, сформировать навыки опрятности и самообслуживания, обогатить речевое общение.</w:t>
      </w:r>
    </w:p>
    <w:p w:rsidR="00D723B2" w:rsidRPr="00770D0C" w:rsidRDefault="00946D75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Литература</w:t>
      </w:r>
      <w:r w:rsidR="00D723B2" w:rsidRPr="00770D0C">
        <w:rPr>
          <w:sz w:val="24"/>
          <w:szCs w:val="24"/>
        </w:rPr>
        <w:t xml:space="preserve">                                     </w:t>
      </w:r>
    </w:p>
    <w:sectPr w:rsidR="00D723B2" w:rsidRPr="00770D0C" w:rsidSect="005A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23B2"/>
    <w:rsid w:val="00096843"/>
    <w:rsid w:val="00115B03"/>
    <w:rsid w:val="005A0EBB"/>
    <w:rsid w:val="00677BE4"/>
    <w:rsid w:val="00770D0C"/>
    <w:rsid w:val="00946D75"/>
    <w:rsid w:val="009C78C5"/>
    <w:rsid w:val="00B056FB"/>
    <w:rsid w:val="00D723B2"/>
    <w:rsid w:val="00EE569E"/>
    <w:rsid w:val="00FE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2021-11-04T05:10:00Z</dcterms:created>
  <dcterms:modified xsi:type="dcterms:W3CDTF">2021-11-04T06:45:00Z</dcterms:modified>
</cp:coreProperties>
</file>